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1A31" w14:textId="77777777" w:rsidR="00F065CC" w:rsidRPr="00CF5D12" w:rsidRDefault="00F065CC" w:rsidP="00F065CC">
      <w:pPr>
        <w:ind w:left="360"/>
        <w:jc w:val="center"/>
        <w:rPr>
          <w:b/>
          <w:highlight w:val="darkGray"/>
        </w:rPr>
      </w:pPr>
      <w:r w:rsidRPr="00CF5D12">
        <w:rPr>
          <w:b/>
          <w:highlight w:val="darkGray"/>
        </w:rPr>
        <w:t>Section 1: Hoover and the crash</w:t>
      </w:r>
    </w:p>
    <w:p w14:paraId="49225CAB" w14:textId="77777777" w:rsidR="00BC1C4B" w:rsidRDefault="00BC1C4B" w:rsidP="00BC1C4B">
      <w:pPr>
        <w:jc w:val="center"/>
        <w:rPr>
          <w:b/>
        </w:rPr>
      </w:pPr>
      <w:r w:rsidRPr="00CF5D12">
        <w:rPr>
          <w:b/>
          <w:highlight w:val="darkGray"/>
        </w:rPr>
        <w:t>Pages 770-775</w:t>
      </w:r>
    </w:p>
    <w:p w14:paraId="1D669044" w14:textId="77777777" w:rsidR="00BC1C4B" w:rsidRPr="00564963" w:rsidRDefault="00BC1C4B" w:rsidP="00BC1C4B"/>
    <w:p w14:paraId="02B92FB0" w14:textId="77777777" w:rsidR="00BC1C4B" w:rsidRDefault="00BC1C4B" w:rsidP="00BC1C4B">
      <w:r>
        <w:t>Directions:  As you read the text, answer the questions/complete the task.  Your answers should be in complete sentences.  Use a separate sheet of paper to record your answers.</w:t>
      </w:r>
    </w:p>
    <w:p w14:paraId="15672225" w14:textId="77777777" w:rsidR="00BC1C4B" w:rsidRDefault="00BC1C4B" w:rsidP="00BC1C4B"/>
    <w:p w14:paraId="3095A98E" w14:textId="77777777" w:rsidR="00BC1C4B" w:rsidRDefault="00BC1C4B" w:rsidP="00BC1C4B">
      <w:pPr>
        <w:numPr>
          <w:ilvl w:val="0"/>
          <w:numId w:val="1"/>
        </w:numPr>
        <w:spacing w:line="360" w:lineRule="auto"/>
      </w:pPr>
      <w:r>
        <w:t>What prediction did President Herbert Hoover make in 1928 concerning the U.S. economy?</w:t>
      </w:r>
    </w:p>
    <w:p w14:paraId="78967B55" w14:textId="77777777" w:rsidR="00BC1C4B" w:rsidRDefault="00BC1C4B" w:rsidP="00BC1C4B">
      <w:pPr>
        <w:numPr>
          <w:ilvl w:val="0"/>
          <w:numId w:val="1"/>
        </w:numPr>
        <w:spacing w:line="360" w:lineRule="auto"/>
      </w:pPr>
      <w:r>
        <w:t>What is “margin buying”?</w:t>
      </w:r>
    </w:p>
    <w:p w14:paraId="40066869" w14:textId="77777777" w:rsidR="00BC1C4B" w:rsidRDefault="00BC1C4B" w:rsidP="00BC1C4B">
      <w:pPr>
        <w:numPr>
          <w:ilvl w:val="0"/>
          <w:numId w:val="1"/>
        </w:numPr>
        <w:spacing w:line="360" w:lineRule="auto"/>
      </w:pPr>
      <w:r>
        <w:t>When stock prices began to fall, what did brokers do to try and make up for the money they lost?</w:t>
      </w:r>
    </w:p>
    <w:p w14:paraId="50E059C9" w14:textId="77777777" w:rsidR="00BC1C4B" w:rsidRDefault="00BC1C4B" w:rsidP="00BC1C4B">
      <w:pPr>
        <w:numPr>
          <w:ilvl w:val="0"/>
          <w:numId w:val="1"/>
        </w:numPr>
        <w:spacing w:line="360" w:lineRule="auto"/>
      </w:pPr>
      <w:r>
        <w:t>What happened to the stocks of those investors who could not pay back their loans?</w:t>
      </w:r>
    </w:p>
    <w:p w14:paraId="49E16576" w14:textId="77777777" w:rsidR="00BC1C4B" w:rsidRDefault="00BC1C4B" w:rsidP="00BC1C4B">
      <w:pPr>
        <w:numPr>
          <w:ilvl w:val="0"/>
          <w:numId w:val="1"/>
        </w:numPr>
        <w:spacing w:line="360" w:lineRule="auto"/>
      </w:pPr>
      <w:r>
        <w:t>The date October 29, 1929 is referred to as what?</w:t>
      </w:r>
    </w:p>
    <w:p w14:paraId="66FE39DB" w14:textId="77777777" w:rsidR="00BC1C4B" w:rsidRDefault="00BC1C4B" w:rsidP="00BC1C4B">
      <w:pPr>
        <w:numPr>
          <w:ilvl w:val="0"/>
          <w:numId w:val="1"/>
        </w:numPr>
        <w:spacing w:line="360" w:lineRule="auto"/>
      </w:pPr>
      <w:r>
        <w:t xml:space="preserve">Draw a picture that illustrates the information in </w:t>
      </w:r>
      <w:r>
        <w:rPr>
          <w:b/>
        </w:rPr>
        <w:t xml:space="preserve">Troubled industries.  </w:t>
      </w:r>
      <w:r>
        <w:t xml:space="preserve">It should include the following: </w:t>
      </w:r>
      <w:r>
        <w:rPr>
          <w:i/>
        </w:rPr>
        <w:t>overproduction, housing, &amp; cars</w:t>
      </w:r>
      <w:r>
        <w:t>.</w:t>
      </w:r>
    </w:p>
    <w:p w14:paraId="41FE662B" w14:textId="77777777" w:rsidR="00BC1C4B" w:rsidRDefault="00BC1C4B" w:rsidP="00BC1C4B">
      <w:pPr>
        <w:numPr>
          <w:ilvl w:val="0"/>
          <w:numId w:val="1"/>
        </w:numPr>
        <w:spacing w:line="360" w:lineRule="auto"/>
      </w:pPr>
      <w:r>
        <w:t>Why did people “flock” to banks?</w:t>
      </w:r>
    </w:p>
    <w:p w14:paraId="57A250C4" w14:textId="77777777" w:rsidR="00BC1C4B" w:rsidRDefault="00BC1C4B" w:rsidP="00BC1C4B">
      <w:pPr>
        <w:numPr>
          <w:ilvl w:val="0"/>
          <w:numId w:val="1"/>
        </w:numPr>
        <w:spacing w:line="360" w:lineRule="auto"/>
      </w:pPr>
      <w:r>
        <w:t xml:space="preserve">Make a drawing that illustrates the “vicious circle” that is described in </w:t>
      </w:r>
      <w:r>
        <w:rPr>
          <w:b/>
        </w:rPr>
        <w:t>The Downward Spiral.</w:t>
      </w:r>
    </w:p>
    <w:p w14:paraId="0901648B" w14:textId="77777777" w:rsidR="00BC1C4B" w:rsidRDefault="00BC1C4B" w:rsidP="00BC1C4B">
      <w:pPr>
        <w:numPr>
          <w:ilvl w:val="0"/>
          <w:numId w:val="1"/>
        </w:numPr>
        <w:spacing w:line="360" w:lineRule="auto"/>
      </w:pPr>
      <w:r>
        <w:t>Create a bar graph that illustrates the unemployment rate of 1929 and 1933.</w:t>
      </w:r>
    </w:p>
    <w:p w14:paraId="157AED35" w14:textId="77777777" w:rsidR="00BC1C4B" w:rsidRDefault="00BC1C4B" w:rsidP="00BC1C4B">
      <w:pPr>
        <w:numPr>
          <w:ilvl w:val="0"/>
          <w:numId w:val="1"/>
        </w:numPr>
        <w:spacing w:line="360" w:lineRule="auto"/>
      </w:pPr>
      <w:r>
        <w:t>Why are people using terms such as “</w:t>
      </w:r>
      <w:proofErr w:type="spellStart"/>
      <w:r>
        <w:t>Hoovervilles</w:t>
      </w:r>
      <w:proofErr w:type="spellEnd"/>
      <w:r>
        <w:t>” and Hoover Blankets?”</w:t>
      </w:r>
    </w:p>
    <w:p w14:paraId="27EAD363" w14:textId="77777777" w:rsidR="00BC1C4B" w:rsidRDefault="00BC1C4B" w:rsidP="00BC1C4B">
      <w:pPr>
        <w:numPr>
          <w:ilvl w:val="0"/>
          <w:numId w:val="1"/>
        </w:numPr>
        <w:spacing w:line="360" w:lineRule="auto"/>
      </w:pPr>
      <w:r>
        <w:t>In what ways was families affected by the Great Depression?  List at least two ways.</w:t>
      </w:r>
    </w:p>
    <w:p w14:paraId="76BC3B3A" w14:textId="77777777" w:rsidR="00BC1C4B" w:rsidRDefault="00BC1C4B" w:rsidP="00BC1C4B">
      <w:pPr>
        <w:numPr>
          <w:ilvl w:val="0"/>
          <w:numId w:val="1"/>
        </w:numPr>
        <w:spacing w:line="360" w:lineRule="auto"/>
      </w:pPr>
      <w:r>
        <w:t>Who did President Hoover believe should “take the lead” in getting the country out of the depression?</w:t>
      </w:r>
    </w:p>
    <w:p w14:paraId="2E391E1A" w14:textId="77777777" w:rsidR="00BC1C4B" w:rsidRDefault="00BC1C4B" w:rsidP="00BC1C4B">
      <w:pPr>
        <w:numPr>
          <w:ilvl w:val="0"/>
          <w:numId w:val="1"/>
        </w:numPr>
        <w:spacing w:line="360" w:lineRule="auto"/>
      </w:pPr>
      <w:r>
        <w:t>What was the purpose of the Reconstruction Finance Corporation?</w:t>
      </w:r>
    </w:p>
    <w:p w14:paraId="60449300" w14:textId="77777777" w:rsidR="00BC1C4B" w:rsidRDefault="00BC1C4B" w:rsidP="00BC1C4B">
      <w:pPr>
        <w:numPr>
          <w:ilvl w:val="0"/>
          <w:numId w:val="1"/>
        </w:numPr>
        <w:spacing w:line="360" w:lineRule="auto"/>
      </w:pPr>
      <w:r>
        <w:t>Who were the members of the Bonus Army and what were they demanding from the government?</w:t>
      </w:r>
    </w:p>
    <w:p w14:paraId="41C852BF" w14:textId="77777777" w:rsidR="00BC1C4B" w:rsidRDefault="00BC1C4B" w:rsidP="00BC1C4B">
      <w:pPr>
        <w:numPr>
          <w:ilvl w:val="0"/>
          <w:numId w:val="1"/>
        </w:numPr>
        <w:spacing w:line="360" w:lineRule="auto"/>
      </w:pPr>
      <w:r>
        <w:t>How did the government react to the demands of the Bonus Army?</w:t>
      </w:r>
    </w:p>
    <w:p w14:paraId="03E72DC8" w14:textId="77777777" w:rsidR="00F065CC" w:rsidRDefault="00F065CC" w:rsidP="00F065CC">
      <w:pPr>
        <w:ind w:left="360"/>
        <w:jc w:val="center"/>
        <w:rPr>
          <w:b/>
        </w:rPr>
      </w:pPr>
    </w:p>
    <w:p w14:paraId="7F79FD00" w14:textId="77777777" w:rsidR="00F065CC" w:rsidRPr="00CF5D12" w:rsidRDefault="00F065CC" w:rsidP="00F065CC">
      <w:pPr>
        <w:ind w:left="360"/>
        <w:jc w:val="center"/>
        <w:rPr>
          <w:b/>
          <w:highlight w:val="darkGray"/>
        </w:rPr>
      </w:pPr>
      <w:r w:rsidRPr="00CF5D12">
        <w:rPr>
          <w:b/>
          <w:highlight w:val="darkGray"/>
        </w:rPr>
        <w:t>Section 2: Roosevelt and the New Deal</w:t>
      </w:r>
    </w:p>
    <w:p w14:paraId="56D3F386" w14:textId="77777777" w:rsidR="00F065CC" w:rsidRPr="00F065CC" w:rsidRDefault="00F065CC" w:rsidP="00F065CC">
      <w:pPr>
        <w:ind w:left="360"/>
        <w:jc w:val="center"/>
        <w:rPr>
          <w:b/>
        </w:rPr>
      </w:pPr>
      <w:r w:rsidRPr="00CF5D12">
        <w:rPr>
          <w:b/>
          <w:highlight w:val="darkGray"/>
        </w:rPr>
        <w:t>Pages 776-781</w:t>
      </w:r>
    </w:p>
    <w:p w14:paraId="13F856B1" w14:textId="784C459C" w:rsidR="00BC1C4B" w:rsidRPr="00F065CC" w:rsidRDefault="00BC1C4B" w:rsidP="00F065CC">
      <w:pPr>
        <w:pStyle w:val="Header"/>
        <w:rPr>
          <w:sz w:val="20"/>
        </w:rPr>
      </w:pPr>
    </w:p>
    <w:p w14:paraId="798248A9" w14:textId="77777777" w:rsidR="00BC1C4B" w:rsidRDefault="00BC1C4B" w:rsidP="00BC1C4B"/>
    <w:p w14:paraId="162A7D53" w14:textId="77777777" w:rsidR="00BC1C4B" w:rsidRDefault="00BC1C4B" w:rsidP="006F0B1B">
      <w:pPr>
        <w:numPr>
          <w:ilvl w:val="0"/>
          <w:numId w:val="4"/>
        </w:numPr>
        <w:spacing w:line="276" w:lineRule="auto"/>
      </w:pPr>
      <w:r>
        <w:t>What did Roosevelt promise the American people when he campaigned for President?</w:t>
      </w:r>
    </w:p>
    <w:p w14:paraId="77168B6D" w14:textId="77777777" w:rsidR="00BC1C4B" w:rsidRDefault="00BC1C4B" w:rsidP="006F0B1B">
      <w:pPr>
        <w:numPr>
          <w:ilvl w:val="0"/>
          <w:numId w:val="4"/>
        </w:numPr>
        <w:spacing w:line="276" w:lineRule="auto"/>
      </w:pPr>
      <w:r>
        <w:t>What did Roosevelt tell the country the only thing they had to fear?</w:t>
      </w:r>
    </w:p>
    <w:p w14:paraId="36EFD03B" w14:textId="77777777" w:rsidR="00BC1C4B" w:rsidRDefault="00BC1C4B" w:rsidP="006F0B1B">
      <w:pPr>
        <w:numPr>
          <w:ilvl w:val="0"/>
          <w:numId w:val="4"/>
        </w:numPr>
        <w:spacing w:line="276" w:lineRule="auto"/>
      </w:pPr>
      <w:r>
        <w:t>What was the first thing Roosevelt did as President of the United States?</w:t>
      </w:r>
    </w:p>
    <w:p w14:paraId="2914362F" w14:textId="77777777" w:rsidR="00BC1C4B" w:rsidRDefault="00BC1C4B" w:rsidP="006F0B1B">
      <w:pPr>
        <w:numPr>
          <w:ilvl w:val="0"/>
          <w:numId w:val="4"/>
        </w:numPr>
        <w:spacing w:line="276" w:lineRule="auto"/>
      </w:pPr>
      <w:r>
        <w:t>What was the purpose of the Emergency Banking Relief Act?</w:t>
      </w:r>
    </w:p>
    <w:p w14:paraId="076F7F3F" w14:textId="77777777" w:rsidR="00BC1C4B" w:rsidRDefault="00BC1C4B" w:rsidP="006F0B1B">
      <w:pPr>
        <w:numPr>
          <w:ilvl w:val="0"/>
          <w:numId w:val="4"/>
        </w:numPr>
        <w:spacing w:line="276" w:lineRule="auto"/>
      </w:pPr>
      <w:r>
        <w:t>What effect did this act have on the American people?</w:t>
      </w:r>
    </w:p>
    <w:p w14:paraId="5B714304" w14:textId="77777777" w:rsidR="00BC1C4B" w:rsidRDefault="00BC1C4B" w:rsidP="006F0B1B">
      <w:pPr>
        <w:numPr>
          <w:ilvl w:val="0"/>
          <w:numId w:val="4"/>
        </w:numPr>
        <w:spacing w:line="276" w:lineRule="auto"/>
      </w:pPr>
      <w:r>
        <w:t>What were the goals of the New Deal laws passed by Congress?</w:t>
      </w:r>
    </w:p>
    <w:p w14:paraId="2324D3F6" w14:textId="77777777" w:rsidR="00BC1C4B" w:rsidRDefault="00BC1C4B" w:rsidP="006F0B1B">
      <w:pPr>
        <w:numPr>
          <w:ilvl w:val="0"/>
          <w:numId w:val="4"/>
        </w:numPr>
        <w:spacing w:line="276" w:lineRule="auto"/>
      </w:pPr>
      <w:r>
        <w:t xml:space="preserve">On a separate sheet of blank paper draw a series of illustrations that show what the CCC and WPA did as described in the section </w:t>
      </w:r>
      <w:proofErr w:type="gramStart"/>
      <w:r>
        <w:rPr>
          <w:b/>
        </w:rPr>
        <w:t>Providing</w:t>
      </w:r>
      <w:proofErr w:type="gramEnd"/>
      <w:r>
        <w:rPr>
          <w:b/>
        </w:rPr>
        <w:t xml:space="preserve"> Jobs.</w:t>
      </w:r>
    </w:p>
    <w:p w14:paraId="56E4403C" w14:textId="77777777" w:rsidR="00BC1C4B" w:rsidRDefault="00BC1C4B" w:rsidP="006F0B1B">
      <w:pPr>
        <w:numPr>
          <w:ilvl w:val="0"/>
          <w:numId w:val="4"/>
        </w:numPr>
        <w:spacing w:line="276" w:lineRule="auto"/>
      </w:pPr>
      <w:r>
        <w:t>What was the purpose of the NRA?</w:t>
      </w:r>
    </w:p>
    <w:p w14:paraId="0D811CA9" w14:textId="77777777" w:rsidR="00BC1C4B" w:rsidRDefault="00BC1C4B" w:rsidP="006F0B1B">
      <w:pPr>
        <w:numPr>
          <w:ilvl w:val="0"/>
          <w:numId w:val="4"/>
        </w:numPr>
        <w:spacing w:line="276" w:lineRule="auto"/>
      </w:pPr>
      <w:r>
        <w:t>What were some of the criticism leveled at the NRA?</w:t>
      </w:r>
    </w:p>
    <w:p w14:paraId="2D353139" w14:textId="77777777" w:rsidR="00BC1C4B" w:rsidRDefault="00BC1C4B" w:rsidP="006F0B1B">
      <w:pPr>
        <w:numPr>
          <w:ilvl w:val="0"/>
          <w:numId w:val="4"/>
        </w:numPr>
        <w:spacing w:line="276" w:lineRule="auto"/>
      </w:pPr>
      <w:r>
        <w:t>Create a “T” chart that shows the “positives” and the “negative” of the Tennessee Valley Authority.</w:t>
      </w:r>
    </w:p>
    <w:p w14:paraId="6CAE2987" w14:textId="77777777" w:rsidR="00BC1C4B" w:rsidRDefault="00BC1C4B" w:rsidP="006F0B1B">
      <w:pPr>
        <w:numPr>
          <w:ilvl w:val="0"/>
          <w:numId w:val="4"/>
        </w:numPr>
        <w:spacing w:line="276" w:lineRule="auto"/>
      </w:pPr>
      <w:r>
        <w:t>What was the purpose of the Federal Deposit Insurance Corporation and did it achieve its goal?</w:t>
      </w:r>
    </w:p>
    <w:p w14:paraId="707C075E" w14:textId="77777777" w:rsidR="00BC1C4B" w:rsidRDefault="00BC1C4B" w:rsidP="006F0B1B">
      <w:pPr>
        <w:numPr>
          <w:ilvl w:val="0"/>
          <w:numId w:val="4"/>
        </w:numPr>
        <w:spacing w:line="276" w:lineRule="auto"/>
      </w:pPr>
      <w:r>
        <w:t>What does it mean that the Supreme Court “declared several New Deal measures …to be unconstitutional…”?</w:t>
      </w:r>
    </w:p>
    <w:p w14:paraId="61338D91" w14:textId="77777777" w:rsidR="00BC1C4B" w:rsidRDefault="00BC1C4B" w:rsidP="006F0B1B">
      <w:pPr>
        <w:numPr>
          <w:ilvl w:val="0"/>
          <w:numId w:val="4"/>
        </w:numPr>
        <w:spacing w:line="276" w:lineRule="auto"/>
      </w:pPr>
      <w:r>
        <w:t>What democratic senator criticized the New Deal and what was the name of his plan?</w:t>
      </w:r>
    </w:p>
    <w:p w14:paraId="11CAED96" w14:textId="77777777" w:rsidR="00BC1C4B" w:rsidRDefault="00BC1C4B" w:rsidP="006F0B1B">
      <w:pPr>
        <w:numPr>
          <w:ilvl w:val="0"/>
          <w:numId w:val="4"/>
        </w:numPr>
        <w:spacing w:line="276" w:lineRule="auto"/>
      </w:pPr>
      <w:r>
        <w:t>What did Dr. Francis Townsend’s plan eventually set the stage for when it came to pensions?</w:t>
      </w:r>
    </w:p>
    <w:p w14:paraId="6BE19C3E" w14:textId="1D4C7E08" w:rsidR="00BC1C4B" w:rsidRPr="006F0B1B" w:rsidRDefault="00BC1C4B" w:rsidP="006F0B1B">
      <w:pPr>
        <w:numPr>
          <w:ilvl w:val="0"/>
          <w:numId w:val="4"/>
        </w:numPr>
        <w:spacing w:line="276" w:lineRule="auto"/>
      </w:pPr>
      <w:r>
        <w:t>Why did Father Charles Coughlin criticize Roosevelt’s New Deal?</w:t>
      </w:r>
    </w:p>
    <w:p w14:paraId="663195E9" w14:textId="77777777" w:rsidR="00BC1C4B" w:rsidRDefault="00BC1C4B" w:rsidP="00F065CC">
      <w:pPr>
        <w:pStyle w:val="Header"/>
        <w:rPr>
          <w:b/>
          <w:sz w:val="20"/>
        </w:rPr>
      </w:pPr>
    </w:p>
    <w:p w14:paraId="74C77942" w14:textId="77777777" w:rsidR="00BC1C4B" w:rsidRPr="00CF5D12" w:rsidRDefault="00BC1C4B" w:rsidP="00F065CC">
      <w:pPr>
        <w:jc w:val="center"/>
        <w:rPr>
          <w:b/>
          <w:highlight w:val="darkGray"/>
        </w:rPr>
      </w:pPr>
      <w:r w:rsidRPr="00CF5D12">
        <w:rPr>
          <w:b/>
          <w:highlight w:val="darkGray"/>
        </w:rPr>
        <w:lastRenderedPageBreak/>
        <w:t>Section 3: Life in the Great Depression</w:t>
      </w:r>
    </w:p>
    <w:p w14:paraId="1CA64278" w14:textId="77777777" w:rsidR="00F065CC" w:rsidRDefault="00F065CC" w:rsidP="00F065CC">
      <w:pPr>
        <w:jc w:val="center"/>
        <w:rPr>
          <w:b/>
        </w:rPr>
      </w:pPr>
      <w:r w:rsidRPr="00CF5D12">
        <w:rPr>
          <w:b/>
          <w:highlight w:val="darkGray"/>
        </w:rPr>
        <w:t>Pages 782-787</w:t>
      </w:r>
    </w:p>
    <w:p w14:paraId="14188C7F" w14:textId="77777777" w:rsidR="00BC1C4B" w:rsidRDefault="00BC1C4B" w:rsidP="00F065CC">
      <w:pPr>
        <w:jc w:val="center"/>
      </w:pPr>
    </w:p>
    <w:p w14:paraId="0CD298BD" w14:textId="77777777" w:rsidR="00BC1C4B" w:rsidRDefault="00BC1C4B" w:rsidP="006F0B1B">
      <w:pPr>
        <w:numPr>
          <w:ilvl w:val="0"/>
          <w:numId w:val="2"/>
        </w:numPr>
        <w:spacing w:line="360" w:lineRule="auto"/>
      </w:pPr>
      <w:r>
        <w:t>What advantages did women have over men during the depression?</w:t>
      </w:r>
    </w:p>
    <w:p w14:paraId="063A51C5" w14:textId="77777777" w:rsidR="00BC1C4B" w:rsidRDefault="00BC1C4B" w:rsidP="006F0B1B">
      <w:pPr>
        <w:numPr>
          <w:ilvl w:val="0"/>
          <w:numId w:val="2"/>
        </w:numPr>
        <w:spacing w:line="360" w:lineRule="auto"/>
      </w:pPr>
      <w:r>
        <w:t>What role did Eleanor Roosevelt serve as First Lady?</w:t>
      </w:r>
    </w:p>
    <w:p w14:paraId="065FB482" w14:textId="77777777" w:rsidR="00BC1C4B" w:rsidRDefault="00BC1C4B" w:rsidP="006F0B1B">
      <w:pPr>
        <w:numPr>
          <w:ilvl w:val="0"/>
          <w:numId w:val="2"/>
        </w:numPr>
        <w:spacing w:line="360" w:lineRule="auto"/>
      </w:pPr>
      <w:r>
        <w:t>In what ways did Eleanor Roosevelt “champion women’s rights?</w:t>
      </w:r>
    </w:p>
    <w:p w14:paraId="209C8CB6" w14:textId="77777777" w:rsidR="00BC1C4B" w:rsidRDefault="00BC1C4B" w:rsidP="006F0B1B">
      <w:pPr>
        <w:numPr>
          <w:ilvl w:val="0"/>
          <w:numId w:val="2"/>
        </w:numPr>
        <w:spacing w:line="360" w:lineRule="auto"/>
      </w:pPr>
      <w:r>
        <w:t>By 1932, what percentage of Southern blacks was unemployed?</w:t>
      </w:r>
    </w:p>
    <w:p w14:paraId="30CEDF69" w14:textId="77777777" w:rsidR="00BC1C4B" w:rsidRDefault="00BC1C4B" w:rsidP="006F0B1B">
      <w:pPr>
        <w:numPr>
          <w:ilvl w:val="0"/>
          <w:numId w:val="2"/>
        </w:numPr>
        <w:spacing w:line="360" w:lineRule="auto"/>
      </w:pPr>
      <w:r>
        <w:t>What effect did falling cotton prices have on sharecroppers?</w:t>
      </w:r>
    </w:p>
    <w:p w14:paraId="0B5D88F4" w14:textId="77777777" w:rsidR="00BC1C4B" w:rsidRDefault="00BC1C4B" w:rsidP="006F0B1B">
      <w:pPr>
        <w:numPr>
          <w:ilvl w:val="0"/>
          <w:numId w:val="2"/>
        </w:numPr>
        <w:spacing w:line="360" w:lineRule="auto"/>
      </w:pPr>
      <w:r>
        <w:t>Why would blacks usually be the “last hired and the first fired” at jobs?</w:t>
      </w:r>
    </w:p>
    <w:p w14:paraId="1E5BA8E6" w14:textId="67DECFE3" w:rsidR="00BC1C4B" w:rsidRDefault="00BC1C4B" w:rsidP="006F0B1B">
      <w:pPr>
        <w:numPr>
          <w:ilvl w:val="0"/>
          <w:numId w:val="2"/>
        </w:numPr>
        <w:spacing w:line="360" w:lineRule="auto"/>
      </w:pPr>
      <w:r>
        <w:t>Why would Roosevelt fail to</w:t>
      </w:r>
      <w:r w:rsidR="00FA5046">
        <w:t xml:space="preserve"> </w:t>
      </w:r>
      <w:r>
        <w:t>support a law that would help blacks?</w:t>
      </w:r>
    </w:p>
    <w:p w14:paraId="3D6B3222" w14:textId="77777777" w:rsidR="00BC1C4B" w:rsidRDefault="00BC1C4B" w:rsidP="006F0B1B">
      <w:pPr>
        <w:numPr>
          <w:ilvl w:val="0"/>
          <w:numId w:val="2"/>
        </w:numPr>
        <w:spacing w:line="360" w:lineRule="auto"/>
      </w:pPr>
      <w:r>
        <w:t>Why would Eleanor Roosevelt quit the Daughters of the American Revolution?</w:t>
      </w:r>
    </w:p>
    <w:p w14:paraId="546F0D21" w14:textId="77777777" w:rsidR="00BC1C4B" w:rsidRDefault="00BC1C4B" w:rsidP="006F0B1B">
      <w:pPr>
        <w:numPr>
          <w:ilvl w:val="0"/>
          <w:numId w:val="2"/>
        </w:numPr>
        <w:spacing w:line="360" w:lineRule="auto"/>
      </w:pPr>
      <w:r>
        <w:t>Why would Americans want the government to force Mexicans out of the country?</w:t>
      </w:r>
    </w:p>
    <w:p w14:paraId="43578F78" w14:textId="77777777" w:rsidR="00BC1C4B" w:rsidRDefault="00BC1C4B" w:rsidP="006F0B1B">
      <w:pPr>
        <w:numPr>
          <w:ilvl w:val="0"/>
          <w:numId w:val="2"/>
        </w:numPr>
        <w:spacing w:line="360" w:lineRule="auto"/>
      </w:pPr>
      <w:r>
        <w:t>How did John Collier go about improving the situation Americans Indians found themselves in?</w:t>
      </w:r>
    </w:p>
    <w:p w14:paraId="1127B854" w14:textId="77777777" w:rsidR="00BC1C4B" w:rsidRDefault="00BC1C4B" w:rsidP="006F0B1B">
      <w:pPr>
        <w:numPr>
          <w:ilvl w:val="0"/>
          <w:numId w:val="2"/>
        </w:numPr>
        <w:spacing w:line="360" w:lineRule="auto"/>
      </w:pPr>
      <w:r>
        <w:t>How would mechanical farming techniques contribute to the creation of the Dust Bowl?</w:t>
      </w:r>
    </w:p>
    <w:p w14:paraId="3BD717CD" w14:textId="77777777" w:rsidR="00BC1C4B" w:rsidRDefault="00BC1C4B" w:rsidP="006F0B1B">
      <w:pPr>
        <w:numPr>
          <w:ilvl w:val="0"/>
          <w:numId w:val="2"/>
        </w:numPr>
        <w:spacing w:line="360" w:lineRule="auto"/>
      </w:pPr>
      <w:r>
        <w:t>Who are the “Okies?”</w:t>
      </w:r>
    </w:p>
    <w:p w14:paraId="45B8F089" w14:textId="77777777" w:rsidR="00BC1C4B" w:rsidRDefault="00BC1C4B" w:rsidP="006F0B1B">
      <w:pPr>
        <w:numPr>
          <w:ilvl w:val="0"/>
          <w:numId w:val="2"/>
        </w:numPr>
        <w:spacing w:line="360" w:lineRule="auto"/>
      </w:pPr>
      <w:r>
        <w:t>What novel became “captured the miseries of the Dust Bowl?”</w:t>
      </w:r>
    </w:p>
    <w:p w14:paraId="62F0822C" w14:textId="77777777" w:rsidR="000F6BDA" w:rsidRDefault="00BC1C4B" w:rsidP="006F0B1B">
      <w:pPr>
        <w:numPr>
          <w:ilvl w:val="0"/>
          <w:numId w:val="2"/>
        </w:numPr>
        <w:spacing w:line="360" w:lineRule="auto"/>
      </w:pPr>
      <w:r>
        <w:t>Whose photograph “remains the symbol of the Depression?”</w:t>
      </w:r>
    </w:p>
    <w:p w14:paraId="3FBEB9FC" w14:textId="77777777" w:rsidR="00CC7B98" w:rsidRDefault="00BC1C4B" w:rsidP="006F0B1B">
      <w:pPr>
        <w:numPr>
          <w:ilvl w:val="0"/>
          <w:numId w:val="2"/>
        </w:numPr>
        <w:spacing w:line="360" w:lineRule="auto"/>
      </w:pPr>
      <w:r>
        <w:t>What did the movie star Shirley Temple come to symbolize to people living during the Depression?</w:t>
      </w:r>
    </w:p>
    <w:p w14:paraId="18860E58" w14:textId="77777777" w:rsidR="00F065CC" w:rsidRDefault="00F065CC" w:rsidP="00F065CC">
      <w:pPr>
        <w:jc w:val="center"/>
      </w:pPr>
    </w:p>
    <w:p w14:paraId="36F960AA" w14:textId="2FE2528F" w:rsidR="00BC1C4B" w:rsidRPr="00CF5D12" w:rsidRDefault="00BC1C4B" w:rsidP="00F065CC">
      <w:pPr>
        <w:jc w:val="center"/>
        <w:rPr>
          <w:highlight w:val="darkGray"/>
        </w:rPr>
      </w:pPr>
      <w:r w:rsidRPr="00CF5D12">
        <w:rPr>
          <w:b/>
          <w:highlight w:val="darkGray"/>
        </w:rPr>
        <w:t>Section 4:  Legacy of the New Deal</w:t>
      </w:r>
    </w:p>
    <w:p w14:paraId="02865A45" w14:textId="77777777" w:rsidR="00F065CC" w:rsidRDefault="00F065CC" w:rsidP="00F065CC">
      <w:pPr>
        <w:jc w:val="center"/>
        <w:rPr>
          <w:b/>
        </w:rPr>
      </w:pPr>
      <w:r w:rsidRPr="00CF5D12">
        <w:rPr>
          <w:b/>
          <w:highlight w:val="darkGray"/>
        </w:rPr>
        <w:t>Pages 790-793</w:t>
      </w:r>
    </w:p>
    <w:p w14:paraId="1A25EDCE" w14:textId="77777777" w:rsidR="00BC1C4B" w:rsidRDefault="00BC1C4B" w:rsidP="00BC1C4B"/>
    <w:p w14:paraId="3C20C8C2" w14:textId="77777777" w:rsidR="00BC1C4B" w:rsidRDefault="00BC1C4B" w:rsidP="006F0B1B">
      <w:pPr>
        <w:numPr>
          <w:ilvl w:val="0"/>
          <w:numId w:val="3"/>
        </w:numPr>
        <w:spacing w:line="276" w:lineRule="auto"/>
      </w:pPr>
      <w:bookmarkStart w:id="0" w:name="_GoBack"/>
      <w:r>
        <w:t>What is a payroll tax?</w:t>
      </w:r>
    </w:p>
    <w:p w14:paraId="50C29AE9" w14:textId="77777777" w:rsidR="00BC1C4B" w:rsidRDefault="00BC1C4B" w:rsidP="006F0B1B">
      <w:pPr>
        <w:numPr>
          <w:ilvl w:val="0"/>
          <w:numId w:val="3"/>
        </w:numPr>
        <w:spacing w:line="276" w:lineRule="auto"/>
      </w:pPr>
      <w:r>
        <w:t>What did Aid to Dependent Children do?</w:t>
      </w:r>
    </w:p>
    <w:p w14:paraId="54BDADB7" w14:textId="77777777" w:rsidR="00BC1C4B" w:rsidRDefault="00BC1C4B" w:rsidP="006F0B1B">
      <w:pPr>
        <w:numPr>
          <w:ilvl w:val="0"/>
          <w:numId w:val="3"/>
        </w:numPr>
        <w:spacing w:line="276" w:lineRule="auto"/>
      </w:pPr>
      <w:r>
        <w:t>Who was the first woman to serve in the Cabinet?</w:t>
      </w:r>
    </w:p>
    <w:p w14:paraId="0BBE33DA" w14:textId="77777777" w:rsidR="00BC1C4B" w:rsidRDefault="00BC1C4B" w:rsidP="006F0B1B">
      <w:pPr>
        <w:numPr>
          <w:ilvl w:val="0"/>
          <w:numId w:val="3"/>
        </w:numPr>
        <w:spacing w:line="276" w:lineRule="auto"/>
      </w:pPr>
      <w:r>
        <w:t>At first, who couldn’t benefit from Social Security?</w:t>
      </w:r>
    </w:p>
    <w:p w14:paraId="1AD7FB07" w14:textId="77777777" w:rsidR="00BC1C4B" w:rsidRDefault="00BC1C4B" w:rsidP="006F0B1B">
      <w:pPr>
        <w:numPr>
          <w:ilvl w:val="0"/>
          <w:numId w:val="3"/>
        </w:numPr>
        <w:spacing w:line="276" w:lineRule="auto"/>
      </w:pPr>
      <w:r>
        <w:t xml:space="preserve">What is collective bargaining? </w:t>
      </w:r>
    </w:p>
    <w:p w14:paraId="6AC6044C" w14:textId="77777777" w:rsidR="00BC1C4B" w:rsidRDefault="00BC1C4B" w:rsidP="006F0B1B">
      <w:pPr>
        <w:numPr>
          <w:ilvl w:val="0"/>
          <w:numId w:val="3"/>
        </w:numPr>
        <w:spacing w:line="276" w:lineRule="auto"/>
      </w:pPr>
      <w:r>
        <w:t>What is the law that upheld collective bargaining?</w:t>
      </w:r>
    </w:p>
    <w:p w14:paraId="499FBFC2" w14:textId="77777777" w:rsidR="00BC1C4B" w:rsidRDefault="00BC1C4B" w:rsidP="006F0B1B">
      <w:pPr>
        <w:numPr>
          <w:ilvl w:val="0"/>
          <w:numId w:val="3"/>
        </w:numPr>
        <w:spacing w:line="276" w:lineRule="auto"/>
      </w:pPr>
      <w:r>
        <w:t>Give your own definition of the CIO.</w:t>
      </w:r>
    </w:p>
    <w:p w14:paraId="108C61E7" w14:textId="77777777" w:rsidR="00BC1C4B" w:rsidRDefault="00BC1C4B" w:rsidP="006F0B1B">
      <w:pPr>
        <w:numPr>
          <w:ilvl w:val="0"/>
          <w:numId w:val="3"/>
        </w:numPr>
        <w:spacing w:line="276" w:lineRule="auto"/>
      </w:pPr>
      <w:r>
        <w:t>What is a sit-down strike?</w:t>
      </w:r>
    </w:p>
    <w:p w14:paraId="74948806" w14:textId="77777777" w:rsidR="00BC1C4B" w:rsidRDefault="00BC1C4B" w:rsidP="006F0B1B">
      <w:pPr>
        <w:numPr>
          <w:ilvl w:val="0"/>
          <w:numId w:val="3"/>
        </w:numPr>
        <w:spacing w:line="276" w:lineRule="auto"/>
      </w:pPr>
      <w:r>
        <w:t>What was one of the criticisms of the New Deal?</w:t>
      </w:r>
    </w:p>
    <w:p w14:paraId="0133355C" w14:textId="77777777" w:rsidR="00BC1C4B" w:rsidRDefault="00BC1C4B" w:rsidP="006F0B1B">
      <w:pPr>
        <w:numPr>
          <w:ilvl w:val="0"/>
          <w:numId w:val="3"/>
        </w:numPr>
        <w:spacing w:line="276" w:lineRule="auto"/>
      </w:pPr>
      <w:r>
        <w:t>What is laissez faire?</w:t>
      </w:r>
    </w:p>
    <w:p w14:paraId="2492C28C" w14:textId="77777777" w:rsidR="00BC1C4B" w:rsidRDefault="00BC1C4B" w:rsidP="006F0B1B">
      <w:pPr>
        <w:numPr>
          <w:ilvl w:val="0"/>
          <w:numId w:val="3"/>
        </w:numPr>
        <w:spacing w:line="276" w:lineRule="auto"/>
      </w:pPr>
      <w:r>
        <w:t>When did full economic recovery finally come?</w:t>
      </w:r>
    </w:p>
    <w:p w14:paraId="44E6252F" w14:textId="3EF625C2" w:rsidR="00BC1C4B" w:rsidRDefault="00BC1C4B" w:rsidP="00BC1C4B">
      <w:pPr>
        <w:numPr>
          <w:ilvl w:val="0"/>
          <w:numId w:val="3"/>
        </w:numPr>
        <w:spacing w:line="276" w:lineRule="auto"/>
      </w:pPr>
      <w:r w:rsidRPr="00CC3B4B">
        <w:t>What was the appeal of the Roosevelt’s amongst American people?</w:t>
      </w:r>
    </w:p>
    <w:bookmarkEnd w:id="0"/>
    <w:sectPr w:rsidR="00BC1C4B" w:rsidSect="006F0B1B">
      <w:headerReference w:type="even" r:id="rId8"/>
      <w:headerReference w:type="default" r:id="rId9"/>
      <w:footerReference w:type="even" r:id="rId10"/>
      <w:footerReference w:type="default" r:id="rId11"/>
      <w:headerReference w:type="first" r:id="rId12"/>
      <w:footerReference w:type="first" r:id="rId13"/>
      <w:pgSz w:w="12240" w:h="15840"/>
      <w:pgMar w:top="720" w:right="720" w:bottom="806" w:left="720" w:header="720" w:footer="720" w:gutter="0"/>
      <w:cols w:space="72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9E02" w14:textId="77777777" w:rsidR="00BC1C4B" w:rsidRDefault="00BC1C4B" w:rsidP="00BC1C4B">
      <w:r>
        <w:separator/>
      </w:r>
    </w:p>
  </w:endnote>
  <w:endnote w:type="continuationSeparator" w:id="0">
    <w:p w14:paraId="2AEB7AF9" w14:textId="77777777" w:rsidR="00BC1C4B" w:rsidRDefault="00BC1C4B" w:rsidP="00BC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39CC67" w14:textId="77777777" w:rsidR="00F065CC" w:rsidRDefault="00F065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A2A88" w14:textId="77777777" w:rsidR="00F065CC" w:rsidRDefault="00F065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D53EB" w14:textId="77777777" w:rsidR="00F065CC" w:rsidRDefault="00F065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D49D0" w14:textId="77777777" w:rsidR="00BC1C4B" w:rsidRDefault="00BC1C4B" w:rsidP="00BC1C4B">
      <w:r>
        <w:separator/>
      </w:r>
    </w:p>
  </w:footnote>
  <w:footnote w:type="continuationSeparator" w:id="0">
    <w:p w14:paraId="38038653" w14:textId="77777777" w:rsidR="00BC1C4B" w:rsidRDefault="00BC1C4B" w:rsidP="00BC1C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BD8D8B" w14:textId="402D0DAD" w:rsidR="00F065CC" w:rsidRDefault="006F0B1B">
    <w:pPr>
      <w:pStyle w:val="Header"/>
    </w:pPr>
    <w:r>
      <w:rPr>
        <w:noProof/>
      </w:rPr>
      <w:pict w14:anchorId="1DF7A2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5168;mso-wrap-edited:f;mso-position-horizontal:center;mso-position-horizontal-relative:margin;mso-position-vertical:center;mso-position-vertical-relative:margin" wrapcoords="20695 4362 20535 4149 20057 3830 19631 4894 19338 6490 19764 10108 18301 4362 18035 4043 17663 3830 17343 4362 16758 6916 17077 9044 17849 12236 17264 14790 15375 8405 15162 7767 15029 8193 14497 8193 13992 8937 13859 9363 13965 11066 13353 8725 12848 7448 12608 8193 12209 9044 11225 5958 11039 5426 10666 7661 10321 8937 10587 12023 9735 8725 9576 8193 9150 7980 9044 8405 8485 8193 8006 9044 7847 9469 7395 8937 6783 7448 6570 8086 6357 8405 6091 9044 5905 10001 4229 4149 3883 3192 3724 3830 3271 4575 2979 3936 2819 3936 2686 4681 2181 4149 1915 3830 1702 3936 1356 4149 931 4788 611 5958 345 7235 186 9044 79 11278 266 14045 372 14577 957 16918 1090 17343 1729 17875 2287 17450 2713 16599 3458 17450 5692 17343 5719 17024 5639 16173 6490 17982 6543 17663 6969 19152 8060 22025 8219 21706 9044 21600 9044 21280 8671 18939 9017 17769 9496 17556 9868 16492 10108 15002 10454 16279 11225 17982 11677 16386 12529 17450 12635 17769 13087 17663 13140 17450 13460 16492 13672 17024 14231 17769 14391 17450 14923 17450 15082 17237 15029 16599 14710 14151 14710 11704 14896 10001 16412 15960 17131 18301 17397 17450 18673 17450 18753 17131 18860 16279 19764 17769 20349 17450 20775 16705 20988 15854 21121 14896 21227 13726 21333 13087 21121 11172 20748 9363 21067 7767 21067 6171 20988 5639 20695 4362" fillcolor="silver" stroked="f">
          <v:fill opacity="39321f"/>
          <v:textpath style="font-family:&quot;Times New Roman&quot;;font-size:1pt" string="Chapter 2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63253B" w14:textId="504748E5" w:rsidR="00BC1C4B" w:rsidRPr="00E777AE" w:rsidRDefault="006F0B1B" w:rsidP="0085190C">
    <w:pPr>
      <w:pStyle w:val="Header"/>
      <w:jc w:val="center"/>
      <w:rPr>
        <w:sz w:val="20"/>
      </w:rPr>
    </w:pPr>
    <w:r>
      <w:rPr>
        <w:noProof/>
      </w:rPr>
      <w:pict w14:anchorId="67A56C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9.1pt;height:152.25pt;rotation:315;z-index:-251657216;mso-wrap-edited:f;mso-position-horizontal:center;mso-position-horizontal-relative:margin;mso-position-vertical:center;mso-position-vertical-relative:margin" wrapcoords="20695 4362 20535 4149 20057 3830 19631 4894 19338 6490 19764 10108 18301 4362 18035 4043 17663 3830 17343 4362 16758 6916 17077 9044 17849 12236 17264 14790 15375 8405 15162 7767 15029 8193 14497 8193 13992 8937 13859 9363 13965 11066 13353 8725 12848 7448 12608 8193 12209 9044 11225 5958 11039 5426 10666 7661 10321 8937 10587 12023 9735 8725 9576 8193 9150 7980 9044 8405 8485 8193 8006 9044 7847 9469 7395 8937 6783 7448 6570 8086 6357 8405 6091 9044 5905 10001 4229 4149 3883 3192 3724 3830 3271 4575 2979 3936 2819 3936 2686 4681 2181 4149 1915 3830 1702 3936 1356 4149 931 4788 611 5958 345 7235 186 9044 79 11278 266 14045 372 14577 957 16918 1090 17343 1729 17875 2287 17450 2713 16599 3458 17450 5692 17343 5719 17024 5639 16173 6490 17982 6543 17663 6969 19152 8060 22025 8219 21706 9044 21600 9044 21280 8671 18939 9017 17769 9496 17556 9868 16492 10108 15002 10454 16279 11225 17982 11677 16386 12529 17450 12635 17769 13087 17663 13140 17450 13460 16492 13672 17024 14231 17769 14391 17450 14923 17450 15082 17237 15029 16599 14710 14151 14710 11704 14896 10001 16412 15960 17131 18301 17397 17450 18673 17450 18753 17131 18860 16279 19764 17769 20349 17450 20775 16705 20988 15854 21121 14896 21227 13726 21333 13087 21121 11172 20748 9363 21067 7767 21067 6171 20988 5639 20695 4362" fillcolor="silver" stroked="f">
          <v:fill opacity="39321f"/>
          <v:textpath style="font-family:&quot;Times New Roman&quot;;font-size:1pt" string="Chapter 2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E5FCF" w14:textId="437DA814" w:rsidR="00F065CC" w:rsidRDefault="006F0B1B">
    <w:pPr>
      <w:pStyle w:val="Header"/>
    </w:pPr>
    <w:r>
      <w:rPr>
        <w:noProof/>
      </w:rPr>
      <w:pict w14:anchorId="47C09E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53120;mso-wrap-edited:f;mso-position-horizontal:center;mso-position-horizontal-relative:margin;mso-position-vertical:center;mso-position-vertical-relative:margin" wrapcoords="20695 4362 20535 4149 20057 3830 19631 4894 19338 6490 19764 10108 18301 4362 18035 4043 17663 3830 17343 4362 16758 6916 17077 9044 17849 12236 17264 14790 15375 8405 15162 7767 15029 8193 14497 8193 13992 8937 13859 9363 13965 11066 13353 8725 12848 7448 12608 8193 12209 9044 11225 5958 11039 5426 10666 7661 10321 8937 10587 12023 9735 8725 9576 8193 9150 7980 9044 8405 8485 8193 8006 9044 7847 9469 7395 8937 6783 7448 6570 8086 6357 8405 6091 9044 5905 10001 4229 4149 3883 3192 3724 3830 3271 4575 2979 3936 2819 3936 2686 4681 2181 4149 1915 3830 1702 3936 1356 4149 931 4788 611 5958 345 7235 186 9044 79 11278 266 14045 372 14577 957 16918 1090 17343 1729 17875 2287 17450 2713 16599 3458 17450 5692 17343 5719 17024 5639 16173 6490 17982 6543 17663 6969 19152 8060 22025 8219 21706 9044 21600 9044 21280 8671 18939 9017 17769 9496 17556 9868 16492 10108 15002 10454 16279 11225 17982 11677 16386 12529 17450 12635 17769 13087 17663 13140 17450 13460 16492 13672 17024 14231 17769 14391 17450 14923 17450 15082 17237 15029 16599 14710 14151 14710 11704 14896 10001 16412 15960 17131 18301 17397 17450 18673 17450 18753 17131 18860 16279 19764 17769 20349 17450 20775 16705 20988 15854 21121 14896 21227 13726 21333 13087 21121 11172 20748 9363 21067 7767 21067 6171 20988 5639 20695 4362" fillcolor="silver" stroked="f">
          <v:fill opacity="39321f"/>
          <v:textpath style="font-family:&quot;Times New Roman&quot;;font-size:1pt" string="Chapter 2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77FE"/>
    <w:multiLevelType w:val="hybridMultilevel"/>
    <w:tmpl w:val="284A15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ED72D13"/>
    <w:multiLevelType w:val="hybridMultilevel"/>
    <w:tmpl w:val="E73453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96C1274"/>
    <w:multiLevelType w:val="hybridMultilevel"/>
    <w:tmpl w:val="206892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E0E2AB7"/>
    <w:multiLevelType w:val="hybridMultilevel"/>
    <w:tmpl w:val="C4686F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B"/>
    <w:rsid w:val="000F6BDA"/>
    <w:rsid w:val="006F0B1B"/>
    <w:rsid w:val="00721C13"/>
    <w:rsid w:val="00B338EA"/>
    <w:rsid w:val="00BC1C4B"/>
    <w:rsid w:val="00C80717"/>
    <w:rsid w:val="00CC7B98"/>
    <w:rsid w:val="00CF5D12"/>
    <w:rsid w:val="00F065CC"/>
    <w:rsid w:val="00FA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DD9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C4B"/>
    <w:pPr>
      <w:tabs>
        <w:tab w:val="center" w:pos="4320"/>
        <w:tab w:val="right" w:pos="8640"/>
      </w:tabs>
    </w:pPr>
  </w:style>
  <w:style w:type="character" w:customStyle="1" w:styleId="HeaderChar">
    <w:name w:val="Header Char"/>
    <w:basedOn w:val="DefaultParagraphFont"/>
    <w:link w:val="Header"/>
    <w:rsid w:val="00BC1C4B"/>
    <w:rPr>
      <w:rFonts w:ascii="Times New Roman" w:eastAsia="Times New Roman" w:hAnsi="Times New Roman" w:cs="Times New Roman"/>
    </w:rPr>
  </w:style>
  <w:style w:type="paragraph" w:styleId="Footer">
    <w:name w:val="footer"/>
    <w:basedOn w:val="Normal"/>
    <w:link w:val="FooterChar"/>
    <w:uiPriority w:val="99"/>
    <w:unhideWhenUsed/>
    <w:rsid w:val="00BC1C4B"/>
    <w:pPr>
      <w:tabs>
        <w:tab w:val="center" w:pos="4320"/>
        <w:tab w:val="right" w:pos="8640"/>
      </w:tabs>
    </w:pPr>
  </w:style>
  <w:style w:type="character" w:customStyle="1" w:styleId="FooterChar">
    <w:name w:val="Footer Char"/>
    <w:basedOn w:val="DefaultParagraphFont"/>
    <w:link w:val="Footer"/>
    <w:uiPriority w:val="99"/>
    <w:rsid w:val="00BC1C4B"/>
    <w:rPr>
      <w:rFonts w:ascii="Times New Roman" w:eastAsia="Times New Roman" w:hAnsi="Times New Roman" w:cs="Times New Roman"/>
    </w:rPr>
  </w:style>
  <w:style w:type="paragraph" w:styleId="ListParagraph">
    <w:name w:val="List Paragraph"/>
    <w:basedOn w:val="Normal"/>
    <w:uiPriority w:val="34"/>
    <w:qFormat/>
    <w:rsid w:val="00F06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C4B"/>
    <w:pPr>
      <w:tabs>
        <w:tab w:val="center" w:pos="4320"/>
        <w:tab w:val="right" w:pos="8640"/>
      </w:tabs>
    </w:pPr>
  </w:style>
  <w:style w:type="character" w:customStyle="1" w:styleId="HeaderChar">
    <w:name w:val="Header Char"/>
    <w:basedOn w:val="DefaultParagraphFont"/>
    <w:link w:val="Header"/>
    <w:rsid w:val="00BC1C4B"/>
    <w:rPr>
      <w:rFonts w:ascii="Times New Roman" w:eastAsia="Times New Roman" w:hAnsi="Times New Roman" w:cs="Times New Roman"/>
    </w:rPr>
  </w:style>
  <w:style w:type="paragraph" w:styleId="Footer">
    <w:name w:val="footer"/>
    <w:basedOn w:val="Normal"/>
    <w:link w:val="FooterChar"/>
    <w:uiPriority w:val="99"/>
    <w:unhideWhenUsed/>
    <w:rsid w:val="00BC1C4B"/>
    <w:pPr>
      <w:tabs>
        <w:tab w:val="center" w:pos="4320"/>
        <w:tab w:val="right" w:pos="8640"/>
      </w:tabs>
    </w:pPr>
  </w:style>
  <w:style w:type="character" w:customStyle="1" w:styleId="FooterChar">
    <w:name w:val="Footer Char"/>
    <w:basedOn w:val="DefaultParagraphFont"/>
    <w:link w:val="Footer"/>
    <w:uiPriority w:val="99"/>
    <w:rsid w:val="00BC1C4B"/>
    <w:rPr>
      <w:rFonts w:ascii="Times New Roman" w:eastAsia="Times New Roman" w:hAnsi="Times New Roman" w:cs="Times New Roman"/>
    </w:rPr>
  </w:style>
  <w:style w:type="paragraph" w:styleId="ListParagraph">
    <w:name w:val="List Paragraph"/>
    <w:basedOn w:val="Normal"/>
    <w:uiPriority w:val="34"/>
    <w:qFormat/>
    <w:rsid w:val="00F06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628</Words>
  <Characters>3580</Characters>
  <Application>Microsoft Macintosh Word</Application>
  <DocSecurity>0</DocSecurity>
  <Lines>29</Lines>
  <Paragraphs>8</Paragraphs>
  <ScaleCrop>false</ScaleCrop>
  <Company>West Shore School District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7</cp:revision>
  <cp:lastPrinted>2016-02-10T13:50:00Z</cp:lastPrinted>
  <dcterms:created xsi:type="dcterms:W3CDTF">2012-12-13T15:44:00Z</dcterms:created>
  <dcterms:modified xsi:type="dcterms:W3CDTF">2016-02-10T13:52:00Z</dcterms:modified>
</cp:coreProperties>
</file>